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0DE" w:rsidRPr="00E420DE" w:rsidRDefault="00E420DE" w:rsidP="00E420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Социальный паспорт</w:t>
      </w:r>
    </w:p>
    <w:p w:rsidR="00E420DE" w:rsidRPr="00E420DE" w:rsidRDefault="00E420DE" w:rsidP="00E420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Холуйского сельского поселения</w:t>
      </w:r>
    </w:p>
    <w:p w:rsidR="00E420DE" w:rsidRPr="00E420DE" w:rsidRDefault="00E420DE" w:rsidP="00E420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2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Южского</w:t>
      </w:r>
      <w:proofErr w:type="spellEnd"/>
      <w:r w:rsidRPr="00E42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</w:t>
      </w:r>
    </w:p>
    <w:p w:rsidR="00E420DE" w:rsidRPr="00E420DE" w:rsidRDefault="00E420DE" w:rsidP="00E420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Ивановской области на 01.01.2018 г.</w:t>
      </w:r>
    </w:p>
    <w:p w:rsidR="00E420DE" w:rsidRPr="00E420DE" w:rsidRDefault="00E420DE" w:rsidP="00E420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центр:</w:t>
      </w:r>
      <w:r w:rsidRPr="00E42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Холуй</w:t>
      </w:r>
    </w:p>
    <w:p w:rsidR="00E420DE" w:rsidRPr="00E420DE" w:rsidRDefault="00E420DE" w:rsidP="00E420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Холуйского сельского поселения, исполняющий функции Главы Администрации Холуйского сельского поселения:</w:t>
      </w:r>
      <w:r w:rsidRPr="00E42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Алтухов Андрей Викторович</w:t>
      </w:r>
    </w:p>
    <w:p w:rsidR="00E420DE" w:rsidRPr="00E420DE" w:rsidRDefault="00E420DE" w:rsidP="00E420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работы:</w:t>
      </w:r>
      <w:r w:rsidRPr="00E42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Понедельник, вторник, среда, четверг, пятница с 9-оо до 17-оо</w:t>
      </w:r>
    </w:p>
    <w:p w:rsidR="00E420DE" w:rsidRPr="00E420DE" w:rsidRDefault="00E420DE" w:rsidP="00E420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Площадь поселения:</w:t>
      </w:r>
      <w:r w:rsidRPr="00E42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197,7 кв.км.</w:t>
      </w:r>
    </w:p>
    <w:p w:rsidR="00E420DE" w:rsidRPr="00E420DE" w:rsidRDefault="00E420DE" w:rsidP="00E420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населённых пунктов:</w:t>
      </w:r>
      <w:r w:rsidRPr="00E42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 ед.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203"/>
        <w:gridCol w:w="3160"/>
        <w:gridCol w:w="3172"/>
      </w:tblGrid>
      <w:tr w:rsidR="00E420DE" w:rsidRPr="00E420DE" w:rsidTr="00E420DE">
        <w:trPr>
          <w:tblCellSpacing w:w="15" w:type="dxa"/>
          <w:jc w:val="center"/>
        </w:trPr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с. Холуй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д. Спасское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д. </w:t>
            </w:r>
            <w:proofErr w:type="spellStart"/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Косовка</w:t>
            </w:r>
            <w:proofErr w:type="spellEnd"/>
          </w:p>
        </w:tc>
      </w:tr>
      <w:tr w:rsidR="00E420DE" w:rsidRPr="00E420DE" w:rsidTr="00E420DE">
        <w:trPr>
          <w:tblCellSpacing w:w="15" w:type="dxa"/>
          <w:jc w:val="center"/>
        </w:trPr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с. Мордовское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д. </w:t>
            </w:r>
            <w:proofErr w:type="spellStart"/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Ирыхово</w:t>
            </w:r>
            <w:proofErr w:type="spellEnd"/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д. </w:t>
            </w:r>
            <w:proofErr w:type="spellStart"/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Михеево</w:t>
            </w:r>
            <w:proofErr w:type="spellEnd"/>
          </w:p>
        </w:tc>
      </w:tr>
      <w:tr w:rsidR="00E420DE" w:rsidRPr="00E420DE" w:rsidTr="00E420DE">
        <w:trPr>
          <w:tblCellSpacing w:w="15" w:type="dxa"/>
          <w:jc w:val="center"/>
        </w:trPr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д. </w:t>
            </w:r>
            <w:proofErr w:type="spellStart"/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Русино</w:t>
            </w:r>
            <w:proofErr w:type="spellEnd"/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д. Михали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д. </w:t>
            </w:r>
            <w:proofErr w:type="spellStart"/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Изотино</w:t>
            </w:r>
            <w:proofErr w:type="spellEnd"/>
          </w:p>
        </w:tc>
      </w:tr>
      <w:tr w:rsidR="00E420DE" w:rsidRPr="00E420DE" w:rsidTr="00E420DE">
        <w:trPr>
          <w:tblCellSpacing w:w="15" w:type="dxa"/>
          <w:jc w:val="center"/>
        </w:trPr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д. </w:t>
            </w:r>
            <w:proofErr w:type="spellStart"/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Соино</w:t>
            </w:r>
            <w:proofErr w:type="spellEnd"/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д. </w:t>
            </w:r>
            <w:proofErr w:type="spellStart"/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Гавришево</w:t>
            </w:r>
            <w:proofErr w:type="spellEnd"/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д. </w:t>
            </w:r>
            <w:proofErr w:type="spellStart"/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Маньшино</w:t>
            </w:r>
            <w:proofErr w:type="spellEnd"/>
          </w:p>
        </w:tc>
      </w:tr>
      <w:tr w:rsidR="00E420DE" w:rsidRPr="00E420DE" w:rsidTr="00E420DE">
        <w:trPr>
          <w:tblCellSpacing w:w="15" w:type="dxa"/>
          <w:jc w:val="center"/>
        </w:trPr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с. Борок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д. </w:t>
            </w:r>
            <w:proofErr w:type="spellStart"/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Сергеево</w:t>
            </w:r>
            <w:proofErr w:type="spellEnd"/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с. </w:t>
            </w:r>
            <w:proofErr w:type="spellStart"/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Лучкино</w:t>
            </w:r>
            <w:proofErr w:type="spellEnd"/>
          </w:p>
        </w:tc>
      </w:tr>
      <w:tr w:rsidR="00E420DE" w:rsidRPr="00E420DE" w:rsidTr="00E420DE">
        <w:trPr>
          <w:tblCellSpacing w:w="15" w:type="dxa"/>
          <w:jc w:val="center"/>
        </w:trPr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д. </w:t>
            </w:r>
            <w:proofErr w:type="spellStart"/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Селищи</w:t>
            </w:r>
            <w:proofErr w:type="spellEnd"/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д. </w:t>
            </w:r>
            <w:proofErr w:type="spellStart"/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Снегирево</w:t>
            </w:r>
            <w:proofErr w:type="spellEnd"/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0DE" w:rsidRPr="00E420DE" w:rsidRDefault="00E420DE" w:rsidP="00E42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420DE" w:rsidRPr="00E420DE" w:rsidRDefault="00E420DE" w:rsidP="00E420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поселения</w:t>
      </w:r>
    </w:p>
    <w:p w:rsidR="00E420DE" w:rsidRPr="00E420DE" w:rsidRDefault="00E420DE" w:rsidP="00E420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0D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Всего: 1402 чел.</w:t>
      </w:r>
    </w:p>
    <w:p w:rsidR="00E420DE" w:rsidRPr="00E420DE" w:rsidRDefault="00E420DE" w:rsidP="00E420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0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:rsidR="00E420DE" w:rsidRPr="00E420DE" w:rsidRDefault="00E420DE" w:rsidP="00E420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0D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Женщин: 601чел.</w:t>
      </w:r>
    </w:p>
    <w:p w:rsidR="00E420DE" w:rsidRPr="00E420DE" w:rsidRDefault="00E420DE" w:rsidP="00E420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0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Мужчин: 715 чел</w:t>
      </w:r>
    </w:p>
    <w:p w:rsidR="00E420DE" w:rsidRPr="00E420DE" w:rsidRDefault="00E420DE" w:rsidP="00E420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0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до 18 лет: 194 чел.</w:t>
      </w:r>
    </w:p>
    <w:p w:rsidR="00E420DE" w:rsidRPr="00E420DE" w:rsidRDefault="00E420DE" w:rsidP="00E420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0D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 трудоспособного возраста: 699 чел.</w:t>
      </w:r>
    </w:p>
    <w:p w:rsidR="00E420DE" w:rsidRPr="00E420DE" w:rsidRDefault="00E420DE" w:rsidP="00E420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0D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 старше трудоспособного возраста: 509 чел.</w:t>
      </w:r>
    </w:p>
    <w:p w:rsidR="00E420DE" w:rsidRPr="00E420DE" w:rsidRDefault="00E420DE" w:rsidP="00E420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Движение населения</w:t>
      </w:r>
    </w:p>
    <w:p w:rsidR="00E420DE" w:rsidRPr="00E420DE" w:rsidRDefault="00E420DE" w:rsidP="00E420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0D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Родилось в 2017 году 6 чел.</w:t>
      </w:r>
    </w:p>
    <w:p w:rsidR="00E420DE" w:rsidRPr="00E420DE" w:rsidRDefault="00E420DE" w:rsidP="00E420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0D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Умерло в 2017 году 16 чел.</w:t>
      </w:r>
    </w:p>
    <w:p w:rsidR="00E420DE" w:rsidRPr="00E420DE" w:rsidRDefault="00E420DE" w:rsidP="00E420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0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20DE" w:rsidRPr="00E420DE" w:rsidRDefault="00E420DE" w:rsidP="00E420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Учреждения соцкультбыта, здравоохранения:</w:t>
      </w:r>
    </w:p>
    <w:p w:rsidR="00E420DE" w:rsidRPr="00E420DE" w:rsidRDefault="00E420DE" w:rsidP="00E420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(ШКОЛЫ, ДОШКОЛЬНЫЕ УЧ-Я, ДК, БИБЛИОТЕКИ, </w:t>
      </w:r>
      <w:proofErr w:type="spellStart"/>
      <w:r w:rsidRPr="00E42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ФАПы</w:t>
      </w:r>
      <w:proofErr w:type="spellEnd"/>
      <w:r w:rsidRPr="00E42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АМБУЛАТОРИИ, СПОРТ. ЗАЛЫ)</w:t>
      </w:r>
    </w:p>
    <w:p w:rsidR="00E420DE" w:rsidRPr="00E420DE" w:rsidRDefault="00E420DE" w:rsidP="00E420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0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20DE" w:rsidRPr="00E420DE" w:rsidRDefault="00E420DE" w:rsidP="00E420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0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Холуйского сельского поселения действуют:</w:t>
      </w:r>
    </w:p>
    <w:p w:rsidR="00E420DE" w:rsidRPr="00E420DE" w:rsidRDefault="00E420DE" w:rsidP="00E420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Холуйская основная общеобразовательная школа</w:t>
      </w:r>
    </w:p>
    <w:p w:rsidR="00E420DE" w:rsidRPr="00E420DE" w:rsidRDefault="00E420DE" w:rsidP="00E420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0DE">
        <w:rPr>
          <w:rFonts w:ascii="Times New Roman" w:eastAsia="Times New Roman" w:hAnsi="Times New Roman" w:cs="Times New Roman"/>
          <w:sz w:val="24"/>
          <w:szCs w:val="24"/>
          <w:lang w:eastAsia="ru-RU"/>
        </w:rPr>
        <w:t>(с. Холуй, ул. Полевая, 1а):</w:t>
      </w:r>
    </w:p>
    <w:p w:rsidR="00E420DE" w:rsidRPr="00E420DE" w:rsidRDefault="00E420DE" w:rsidP="00E420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0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общеобразовательная школа – 90 учеников;</w:t>
      </w:r>
    </w:p>
    <w:p w:rsidR="00E420DE" w:rsidRPr="00E420DE" w:rsidRDefault="00E420DE" w:rsidP="00E420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proofErr w:type="spellStart"/>
      <w:r w:rsidRPr="00E420D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Кузьмикова</w:t>
      </w:r>
      <w:proofErr w:type="spellEnd"/>
      <w:r w:rsidRPr="00E42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Юрьевна тел.8(49347) 2-95-42</w:t>
      </w:r>
    </w:p>
    <w:p w:rsidR="00E420DE" w:rsidRPr="00E420DE" w:rsidRDefault="00E420DE" w:rsidP="00E420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42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Холуйский детский сад</w:t>
      </w:r>
      <w:r w:rsidRPr="00E42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(с. Холуй, ул. Фрунзе, д. 22)</w:t>
      </w:r>
    </w:p>
    <w:p w:rsidR="00E420DE" w:rsidRPr="00E420DE" w:rsidRDefault="00E420DE" w:rsidP="00E420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0DE">
        <w:rPr>
          <w:rFonts w:ascii="Times New Roman" w:eastAsia="Times New Roman" w:hAnsi="Times New Roman" w:cs="Times New Roman"/>
          <w:sz w:val="24"/>
          <w:szCs w:val="24"/>
          <w:lang w:eastAsia="ru-RU"/>
        </w:rPr>
        <w:t>44 воспитанника</w:t>
      </w:r>
    </w:p>
    <w:p w:rsidR="00E420DE" w:rsidRPr="00E420DE" w:rsidRDefault="00E420DE" w:rsidP="00E420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0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 Потапова Галина Александровна тел. 8 (49347) 2-93-31</w:t>
      </w:r>
    </w:p>
    <w:p w:rsidR="00E420DE" w:rsidRPr="00E420DE" w:rsidRDefault="00E420DE" w:rsidP="00E420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42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МКУК «Холуйская централизованная клубная система»</w:t>
      </w:r>
      <w:r w:rsidRPr="00E42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(с. Холуй, ул. Фрунзе, д. 13а) 2-93-31</w:t>
      </w:r>
    </w:p>
    <w:p w:rsidR="00E420DE" w:rsidRPr="00E420DE" w:rsidRDefault="00E420DE" w:rsidP="00E420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0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 Разорёнова Маргарита Александровна тел.: 8(49347) 2-95-44</w:t>
      </w:r>
    </w:p>
    <w:p w:rsidR="00E420DE" w:rsidRPr="00E420DE" w:rsidRDefault="00E420DE" w:rsidP="00E420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42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Холуйский филиал им. Н.Н.Харламова</w:t>
      </w:r>
      <w:r w:rsidRPr="00E42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(с. Холуй, ул. Московская, 1а)</w:t>
      </w:r>
    </w:p>
    <w:p w:rsidR="00E420DE" w:rsidRPr="00E420DE" w:rsidRDefault="00E420DE" w:rsidP="00E420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0D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филиала Николаева Анна Алексеевна</w:t>
      </w:r>
    </w:p>
    <w:p w:rsidR="00E420DE" w:rsidRPr="00E420DE" w:rsidRDefault="00E420DE" w:rsidP="00E420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42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Офис врача общей практики</w:t>
      </w:r>
      <w:r w:rsidRPr="00E42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(с. Холуй , ул. Московская, 12)</w:t>
      </w:r>
    </w:p>
    <w:p w:rsidR="00E420DE" w:rsidRPr="00E420DE" w:rsidRDefault="00E420DE" w:rsidP="00E420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Врач </w:t>
      </w:r>
      <w:proofErr w:type="spellStart"/>
      <w:r w:rsidRPr="00E420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Кафанова</w:t>
      </w:r>
      <w:proofErr w:type="spellEnd"/>
      <w:r w:rsidRPr="00E42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Васильевна</w:t>
      </w:r>
    </w:p>
    <w:p w:rsidR="00E420DE" w:rsidRPr="00E420DE" w:rsidRDefault="00E420DE" w:rsidP="00E420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Фельдшер </w:t>
      </w:r>
      <w:proofErr w:type="spellStart"/>
      <w:r w:rsidRPr="00E420DE">
        <w:rPr>
          <w:rFonts w:ascii="Times New Roman" w:eastAsia="Times New Roman" w:hAnsi="Times New Roman" w:cs="Times New Roman"/>
          <w:sz w:val="24"/>
          <w:szCs w:val="24"/>
          <w:lang w:eastAsia="ru-RU"/>
        </w:rPr>
        <w:t>Шеенкова</w:t>
      </w:r>
      <w:proofErr w:type="spellEnd"/>
      <w:r w:rsidRPr="00E42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Жанна Витальевна тел.: 8(49347) 2-95-48</w:t>
      </w:r>
    </w:p>
    <w:p w:rsidR="00E420DE" w:rsidRPr="00E420DE" w:rsidRDefault="00E420DE" w:rsidP="00E420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42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ГБУ ИО «Государственный музей Холуйского искусства»</w:t>
      </w:r>
    </w:p>
    <w:p w:rsidR="00E420DE" w:rsidRPr="00E420DE" w:rsidRDefault="00E420DE" w:rsidP="00E420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0D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Мамина Мария Викторовна 8 (49347) 2 -91-52</w:t>
      </w:r>
    </w:p>
    <w:p w:rsidR="00E420DE" w:rsidRPr="00E420DE" w:rsidRDefault="00E420DE" w:rsidP="00E420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0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20DE" w:rsidRPr="00E420DE" w:rsidRDefault="00E420DE" w:rsidP="00E420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Холуйского сельского поселения</w:t>
      </w:r>
    </w:p>
    <w:p w:rsidR="00E420DE" w:rsidRPr="00E420DE" w:rsidRDefault="00E420DE" w:rsidP="00E420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(с. Холуй, ул.1-я Набережная, 8)</w:t>
      </w:r>
    </w:p>
    <w:p w:rsidR="00E420DE" w:rsidRPr="00E420DE" w:rsidRDefault="00E420DE" w:rsidP="00E420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Холуйского сельского поселения</w:t>
      </w:r>
      <w:r w:rsidRPr="00E42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Алтухов Андрей Викторович</w:t>
      </w:r>
    </w:p>
    <w:p w:rsidR="00E420DE" w:rsidRPr="00E420DE" w:rsidRDefault="00E420DE" w:rsidP="00E420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0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8(49347) 2-95-36</w:t>
      </w:r>
    </w:p>
    <w:p w:rsidR="00E420DE" w:rsidRPr="00E420DE" w:rsidRDefault="00E420DE" w:rsidP="00E420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Заместитель Главы Администрации</w:t>
      </w:r>
      <w:r w:rsidRPr="00E42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Савкина Ольга Александровна</w:t>
      </w:r>
    </w:p>
    <w:p w:rsidR="00E420DE" w:rsidRPr="00E420DE" w:rsidRDefault="00E420DE" w:rsidP="00E420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0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8(49347) 2-95-36</w:t>
      </w:r>
    </w:p>
    <w:p w:rsidR="00E420DE" w:rsidRPr="00E420DE" w:rsidRDefault="00E420DE" w:rsidP="00E420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специалист - Главный бухгалтер</w:t>
      </w:r>
      <w:r w:rsidRPr="00E42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Смирнова Татьяна Владимировна тел.: 8(49347) 2-95-36</w:t>
      </w:r>
    </w:p>
    <w:p w:rsidR="00E420DE" w:rsidRPr="00E420DE" w:rsidRDefault="00E420DE" w:rsidP="00E420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специалист</w:t>
      </w:r>
      <w:r w:rsidRPr="00E42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Рябова Олеся Владимировна</w:t>
      </w:r>
    </w:p>
    <w:p w:rsidR="00E420DE" w:rsidRPr="00E420DE" w:rsidRDefault="00E420DE" w:rsidP="00E420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0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8(49347) 2-95-36</w:t>
      </w:r>
    </w:p>
    <w:p w:rsidR="00E420DE" w:rsidRPr="00E420DE" w:rsidRDefault="00E420DE" w:rsidP="00E420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Делопроизводители :</w:t>
      </w:r>
      <w:r w:rsidRPr="00E42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Юдина Любовь Александровна тел.: 8(49347) 2-95-36, </w:t>
      </w:r>
      <w:proofErr w:type="spellStart"/>
      <w:r w:rsidRPr="00E420D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Палачева</w:t>
      </w:r>
      <w:proofErr w:type="spellEnd"/>
      <w:r w:rsidRPr="00E42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Семеновна.</w:t>
      </w:r>
    </w:p>
    <w:p w:rsidR="00E420DE" w:rsidRPr="00E420DE" w:rsidRDefault="00E420DE" w:rsidP="00E420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Специалист по ведению первичного воинского учета:</w:t>
      </w:r>
      <w:r w:rsidRPr="00E42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Рябова Олеся Владимировна, тел.: 8(49347) 2-95-36</w:t>
      </w:r>
    </w:p>
    <w:p w:rsidR="00E420DE" w:rsidRPr="00E420DE" w:rsidRDefault="00E420DE" w:rsidP="00E420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Предприятия промышленности и АПК</w:t>
      </w:r>
    </w:p>
    <w:p w:rsidR="00E420DE" w:rsidRPr="00E420DE" w:rsidRDefault="00E420DE" w:rsidP="00E420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 СПК, ЗАО, ОАО, ООО, ИП, и др.)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90"/>
        <w:gridCol w:w="2904"/>
        <w:gridCol w:w="2222"/>
        <w:gridCol w:w="2012"/>
        <w:gridCol w:w="1707"/>
      </w:tblGrid>
      <w:tr w:rsidR="00E420DE" w:rsidRPr="00E420DE" w:rsidTr="00E420DE">
        <w:trPr>
          <w:tblCellSpacing w:w="15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0DE" w:rsidRPr="00E420DE" w:rsidRDefault="00E420DE" w:rsidP="00E420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E42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E42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E42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0DE" w:rsidRPr="00E420DE" w:rsidRDefault="00E420DE" w:rsidP="00E420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0DE" w:rsidRPr="00E420DE" w:rsidRDefault="00E420DE" w:rsidP="00E420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0DE" w:rsidRPr="00E420DE" w:rsidRDefault="00E420DE" w:rsidP="00E420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0DE" w:rsidRPr="00E420DE" w:rsidRDefault="00E420DE" w:rsidP="00E420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телефоны</w:t>
            </w:r>
          </w:p>
        </w:tc>
      </w:tr>
      <w:tr w:rsidR="00E420DE" w:rsidRPr="00E420DE" w:rsidTr="00E420DE">
        <w:trPr>
          <w:tblCellSpacing w:w="15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Сельскохозяйственный производственный кооператив «колхоз «Луч»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Селищи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 w:rsidRPr="00E42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Осипов Александр Ефимович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0DE" w:rsidRPr="00E420DE" w:rsidRDefault="00E420DE" w:rsidP="00E42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0DE" w:rsidRPr="00E420DE" w:rsidTr="00E420DE">
        <w:trPr>
          <w:tblCellSpacing w:w="15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0DE" w:rsidRPr="00E420DE" w:rsidRDefault="00E420DE" w:rsidP="00E42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0DE" w:rsidRPr="00E420DE" w:rsidRDefault="00E420DE" w:rsidP="00E42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0DE" w:rsidRPr="00E420DE" w:rsidRDefault="00E420DE" w:rsidP="00E42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0DE" w:rsidRPr="00E420DE" w:rsidRDefault="00E420DE" w:rsidP="00E42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0DE" w:rsidRPr="00E420DE" w:rsidRDefault="00E420DE" w:rsidP="00E42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0DE" w:rsidRPr="00E420DE" w:rsidTr="00E420DE">
        <w:trPr>
          <w:tblCellSpacing w:w="15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ООО «Дело </w:t>
            </w:r>
          </w:p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(швейное производство)</w:t>
            </w:r>
          </w:p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ООО «Русская Лаковая Миниатюра»</w:t>
            </w:r>
          </w:p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ООО «Холуйская художественная фабрика лаковой миниатюры»</w:t>
            </w:r>
          </w:p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ООО «Ларец»</w:t>
            </w:r>
          </w:p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ООО «Премьер»</w:t>
            </w:r>
          </w:p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420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Дюрдя</w:t>
            </w:r>
            <w:proofErr w:type="spellEnd"/>
            <w:r w:rsidRPr="00E420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О.П.</w:t>
            </w:r>
          </w:p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420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Дюрдя</w:t>
            </w:r>
            <w:proofErr w:type="spellEnd"/>
            <w:r w:rsidRPr="00E420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Е.А.</w:t>
            </w:r>
          </w:p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(Аптечный пункт)</w:t>
            </w:r>
          </w:p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 Холуй, ул. Красноармейская</w:t>
            </w:r>
          </w:p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Холуй, ул. Кавказ, 1а</w:t>
            </w:r>
          </w:p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с.Холуй, ул. Молодежная, д. 3</w:t>
            </w:r>
          </w:p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Холуй, ул. Московская, д. 2</w:t>
            </w:r>
          </w:p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с.Холуй, ул. Московская, д. 1</w:t>
            </w:r>
          </w:p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Холуй, ул. Московская, д. 16</w:t>
            </w:r>
          </w:p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Холуй, ул. Московская, д. 4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 xml:space="preserve">Васильева Анна Леонидовна </w:t>
            </w:r>
          </w:p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Чиркин Владимир Александрович</w:t>
            </w:r>
          </w:p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Кузнецов Дмитрий Евгеньевич</w:t>
            </w:r>
          </w:p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Прокофьева Анна </w:t>
            </w:r>
            <w:r w:rsidRPr="00E42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Геннадьевна</w:t>
            </w:r>
          </w:p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Гаджиев </w:t>
            </w:r>
            <w:proofErr w:type="spellStart"/>
            <w:r w:rsidRPr="00E42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Халик</w:t>
            </w:r>
            <w:proofErr w:type="spellEnd"/>
            <w:r w:rsidRPr="00E42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E42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Дашдемирович</w:t>
            </w:r>
            <w:proofErr w:type="spellEnd"/>
          </w:p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Дюрдя</w:t>
            </w:r>
            <w:proofErr w:type="spellEnd"/>
            <w:r w:rsidRPr="00E42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Ольга Павловна</w:t>
            </w:r>
          </w:p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Дюрдя</w:t>
            </w:r>
            <w:proofErr w:type="spellEnd"/>
            <w:r w:rsidRPr="00E42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Елена Анатольевна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0DE" w:rsidRPr="00E420DE" w:rsidRDefault="00E420DE" w:rsidP="00E42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E420DE" w:rsidRPr="00E420DE" w:rsidTr="00E420DE">
        <w:trPr>
          <w:tblCellSpacing w:w="15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ИН </w:t>
            </w:r>
            <w:proofErr w:type="spellStart"/>
            <w:r w:rsidRPr="00E420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Тенин</w:t>
            </w:r>
            <w:proofErr w:type="spellEnd"/>
            <w:r w:rsidRPr="00E420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С.</w:t>
            </w:r>
          </w:p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РайПО</w:t>
            </w:r>
            <w:proofErr w:type="spellEnd"/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Селищи</w:t>
            </w:r>
            <w:proofErr w:type="spellEnd"/>
          </w:p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Изотино</w:t>
            </w:r>
            <w:proofErr w:type="spellEnd"/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Мордовское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Тенин</w:t>
            </w:r>
            <w:proofErr w:type="spellEnd"/>
            <w:r w:rsidRPr="00E42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Сергей</w:t>
            </w:r>
          </w:p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20DE" w:rsidRPr="00E420DE" w:rsidRDefault="00E420DE" w:rsidP="00E42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Кузнецов Сергей Анатольевич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0DE" w:rsidRPr="00E420DE" w:rsidRDefault="00E420DE" w:rsidP="00E42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420DE" w:rsidRPr="00E420DE" w:rsidRDefault="00E420DE" w:rsidP="00E420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Категории граждан, требующие заботы государства</w:t>
      </w:r>
    </w:p>
    <w:p w:rsidR="00E420DE" w:rsidRPr="00E420DE" w:rsidRDefault="00E420DE" w:rsidP="00E420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0D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Пенсионеры, всего: 509 чел.</w:t>
      </w:r>
    </w:p>
    <w:p w:rsidR="00E420DE" w:rsidRPr="00E420DE" w:rsidRDefault="00E420DE" w:rsidP="00E420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0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:rsidR="00E420DE" w:rsidRPr="00E420DE" w:rsidRDefault="00E420DE" w:rsidP="00E420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0DE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старше 80 лет – 61 чел.</w:t>
      </w:r>
    </w:p>
    <w:p w:rsidR="00E420DE" w:rsidRPr="00E420DE" w:rsidRDefault="00E420DE" w:rsidP="00E420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0DE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Участники ВОВ – - .</w:t>
      </w:r>
    </w:p>
    <w:p w:rsidR="00E420DE" w:rsidRPr="00E420DE" w:rsidRDefault="00E420DE" w:rsidP="00E420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0DE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Ветераны боевых действий – 7 чел</w:t>
      </w:r>
    </w:p>
    <w:p w:rsidR="00E420DE" w:rsidRPr="00E420DE" w:rsidRDefault="00E420DE" w:rsidP="00E420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0DE">
        <w:rPr>
          <w:rFonts w:ascii="Times New Roman" w:eastAsia="Times New Roman" w:hAnsi="Times New Roman" w:cs="Times New Roman"/>
          <w:sz w:val="24"/>
          <w:szCs w:val="24"/>
          <w:lang w:eastAsia="ru-RU"/>
        </w:rPr>
        <w:t>4.Члены семей погибших (умерших) инвалидов (участников) ВОВ, в</w:t>
      </w:r>
    </w:p>
    <w:p w:rsidR="00E420DE" w:rsidRPr="00E420DE" w:rsidRDefault="00E420DE" w:rsidP="00E420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0D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 вдовы погибших – 4 чел.</w:t>
      </w:r>
    </w:p>
    <w:p w:rsidR="00E420DE" w:rsidRPr="00E420DE" w:rsidRDefault="00E420DE" w:rsidP="00E420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0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Труженики блокадного Ленинграда – 1 чел.</w:t>
      </w:r>
    </w:p>
    <w:p w:rsidR="00E420DE" w:rsidRPr="00E420DE" w:rsidRDefault="00E420DE" w:rsidP="00E420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0DE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Реабилитированные и пострадавшие от политических репрессий – 2 чел.</w:t>
      </w:r>
    </w:p>
    <w:p w:rsidR="00E420DE" w:rsidRPr="00E420DE" w:rsidRDefault="00E420DE" w:rsidP="00E420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0DE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Количество пенсионеров, нуждающихся в улучшении жилищных условий, в том числе по Федеральному списку, по муниципальному списку – - .</w:t>
      </w:r>
    </w:p>
    <w:p w:rsidR="00E420DE" w:rsidRPr="00E420DE" w:rsidRDefault="00E420DE" w:rsidP="00E420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0DE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Многодетные семьи – 11, в них детей – 44 чел.</w:t>
      </w:r>
    </w:p>
    <w:p w:rsidR="00E420DE" w:rsidRPr="00E420DE" w:rsidRDefault="00E420DE" w:rsidP="00E420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0DE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Семьи с детьми - инвалидами: - 6, в них детей 6</w:t>
      </w:r>
    </w:p>
    <w:p w:rsidR="00E420DE" w:rsidRPr="00E420DE" w:rsidRDefault="00E420DE" w:rsidP="00E420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0DE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Неполные семьи- 19, в них детей 26</w:t>
      </w:r>
    </w:p>
    <w:p w:rsidR="00E420DE" w:rsidRPr="00E420DE" w:rsidRDefault="00E420DE" w:rsidP="00E420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0DE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Опекунские семьи 2, в них детей 4</w:t>
      </w:r>
    </w:p>
    <w:p w:rsidR="00E420DE" w:rsidRPr="00E420DE" w:rsidRDefault="00E420DE" w:rsidP="00E420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0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3BDA" w:rsidRPr="00E420DE" w:rsidRDefault="00103BDA" w:rsidP="00E420DE"/>
    <w:sectPr w:rsidR="00103BDA" w:rsidRPr="00E420DE" w:rsidSect="00103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65571"/>
    <w:multiLevelType w:val="multilevel"/>
    <w:tmpl w:val="C7DCF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9687F"/>
    <w:rsid w:val="00103BDA"/>
    <w:rsid w:val="0019687F"/>
    <w:rsid w:val="00B0274D"/>
    <w:rsid w:val="00E42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6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687F"/>
    <w:rPr>
      <w:b/>
      <w:bCs/>
    </w:rPr>
  </w:style>
  <w:style w:type="character" w:customStyle="1" w:styleId="apple-converted-space">
    <w:name w:val="apple-converted-space"/>
    <w:basedOn w:val="a0"/>
    <w:rsid w:val="0019687F"/>
  </w:style>
  <w:style w:type="character" w:styleId="a5">
    <w:name w:val="Emphasis"/>
    <w:basedOn w:val="a0"/>
    <w:uiPriority w:val="20"/>
    <w:qFormat/>
    <w:rsid w:val="0019687F"/>
    <w:rPr>
      <w:i/>
      <w:iCs/>
    </w:rPr>
  </w:style>
  <w:style w:type="paragraph" w:customStyle="1" w:styleId="a6">
    <w:name w:val="a"/>
    <w:basedOn w:val="a"/>
    <w:rsid w:val="00196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650</Words>
  <Characters>3707</Characters>
  <Application>Microsoft Office Word</Application>
  <DocSecurity>0</DocSecurity>
  <Lines>30</Lines>
  <Paragraphs>8</Paragraphs>
  <ScaleCrop>false</ScaleCrop>
  <Company>Microsoft</Company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2020-01-16T09:06:00Z</dcterms:created>
  <dcterms:modified xsi:type="dcterms:W3CDTF">2020-01-16T09:06:00Z</dcterms:modified>
</cp:coreProperties>
</file>